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6D7E4C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19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6D7E4C">
        <w:rPr>
          <w:b/>
          <w:sz w:val="44"/>
          <w:szCs w:val="44"/>
        </w:rPr>
        <w:t xml:space="preserve">                              10.10.2024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6E02ED">
      <w:pPr>
        <w:pStyle w:val="a3"/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33D1B" w:rsidRPr="00333D1B" w:rsidRDefault="006D7E4C" w:rsidP="006D7E4C">
      <w:pPr>
        <w:pStyle w:val="a4"/>
        <w:tabs>
          <w:tab w:val="clear" w:pos="8222"/>
          <w:tab w:val="left" w:pos="709"/>
        </w:tabs>
        <w:ind w:right="-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45B1">
        <w:rPr>
          <w:b w:val="0"/>
          <w:sz w:val="28"/>
          <w:szCs w:val="28"/>
        </w:rPr>
        <w:t>1.Распоряжение администрации В</w:t>
      </w:r>
      <w:r>
        <w:rPr>
          <w:b w:val="0"/>
          <w:sz w:val="28"/>
          <w:szCs w:val="28"/>
        </w:rPr>
        <w:t xml:space="preserve">ерхнеингашского сельсовета от 10.10.2024 № 98 </w:t>
      </w:r>
      <w:r w:rsidR="008545B1">
        <w:rPr>
          <w:b w:val="0"/>
          <w:sz w:val="28"/>
          <w:szCs w:val="28"/>
        </w:rPr>
        <w:t>опубликование проекта решения Верхнеингашского сельского Совета депутатов «</w:t>
      </w:r>
      <w:r w:rsidR="00333D1B" w:rsidRPr="00333D1B">
        <w:rPr>
          <w:b w:val="0"/>
          <w:sz w:val="28"/>
          <w:szCs w:val="28"/>
        </w:rPr>
        <w:t>О внесении изменений и дополнений в Устав Верхнеингашского сельсовета Нижнеингашского района Красноярского края</w:t>
      </w:r>
      <w:r>
        <w:rPr>
          <w:b w:val="0"/>
          <w:sz w:val="28"/>
          <w:szCs w:val="28"/>
        </w:rPr>
        <w:t>»</w:t>
      </w:r>
    </w:p>
    <w:p w:rsidR="00B80038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6D7E4C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6D7E4C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6D7E4C">
        <w:rPr>
          <w:sz w:val="16"/>
          <w:szCs w:val="16"/>
        </w:rPr>
        <w:t>Сонич</w:t>
      </w:r>
      <w:proofErr w:type="spellEnd"/>
      <w:r w:rsidR="006D7E4C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D7E4C"/>
    <w:rsid w:val="006E02ED"/>
    <w:rsid w:val="006E042D"/>
    <w:rsid w:val="006E76A9"/>
    <w:rsid w:val="00724A26"/>
    <w:rsid w:val="007822F4"/>
    <w:rsid w:val="00793F5E"/>
    <w:rsid w:val="00850A81"/>
    <w:rsid w:val="00853137"/>
    <w:rsid w:val="008545B1"/>
    <w:rsid w:val="0086606E"/>
    <w:rsid w:val="00892C37"/>
    <w:rsid w:val="008C3817"/>
    <w:rsid w:val="009349FD"/>
    <w:rsid w:val="009519D1"/>
    <w:rsid w:val="00991DF3"/>
    <w:rsid w:val="009C6B78"/>
    <w:rsid w:val="009F6351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2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2024-10-11T05:02:00Z</cp:lastPrinted>
  <dcterms:created xsi:type="dcterms:W3CDTF">2022-03-16T03:51:00Z</dcterms:created>
  <dcterms:modified xsi:type="dcterms:W3CDTF">2024-10-11T05:07:00Z</dcterms:modified>
</cp:coreProperties>
</file>